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9C8F" w14:textId="338F4ED4" w:rsidR="00883A6F" w:rsidRPr="00883A6F" w:rsidRDefault="00883A6F" w:rsidP="00883A6F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</w:rPr>
      </w:pPr>
      <w:r w:rsidRPr="00883A6F">
        <w:rPr>
          <w:rFonts w:ascii="Verdana" w:hAnsi="Verdana"/>
          <w:b/>
          <w:bCs/>
          <w:sz w:val="32"/>
          <w:szCs w:val="32"/>
        </w:rPr>
        <w:t>In notte placida</w:t>
      </w:r>
    </w:p>
    <w:p w14:paraId="3A724FC5" w14:textId="77777777" w:rsidR="00883A6F" w:rsidRDefault="00883A6F" w:rsidP="00883A6F">
      <w:pPr>
        <w:spacing w:after="0" w:line="240" w:lineRule="auto"/>
        <w:rPr>
          <w:rFonts w:ascii="Verdana" w:hAnsi="Verdana"/>
        </w:rPr>
      </w:pPr>
    </w:p>
    <w:p w14:paraId="7E84CF60" w14:textId="4FA650B0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In notte placida per muto sentier</w:t>
      </w:r>
    </w:p>
    <w:p w14:paraId="48148A8A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dai campi del cielo discese l’amor</w:t>
      </w:r>
    </w:p>
    <w:p w14:paraId="5713A2ED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all’alme fedeli il Redentor.</w:t>
      </w:r>
    </w:p>
    <w:p w14:paraId="275E534A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Nell’aura un palpito d’un grande mister</w:t>
      </w:r>
    </w:p>
    <w:p w14:paraId="68ADF4A7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del nuovo Israel è nato il Signor</w:t>
      </w:r>
    </w:p>
    <w:p w14:paraId="748FA267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il fiore più bello dei nostri fior.</w:t>
      </w:r>
    </w:p>
    <w:p w14:paraId="45562D4C" w14:textId="77777777" w:rsidR="00883A6F" w:rsidRPr="00883A6F" w:rsidRDefault="00883A6F" w:rsidP="00883A6F">
      <w:pPr>
        <w:spacing w:after="0" w:line="240" w:lineRule="auto"/>
        <w:rPr>
          <w:rFonts w:ascii="Verdana" w:hAnsi="Verdana"/>
          <w:i/>
        </w:rPr>
      </w:pPr>
    </w:p>
    <w:p w14:paraId="16149B66" w14:textId="77777777" w:rsidR="00883A6F" w:rsidRPr="00883A6F" w:rsidRDefault="00883A6F" w:rsidP="00883A6F">
      <w:pPr>
        <w:spacing w:after="0" w:line="240" w:lineRule="auto"/>
        <w:rPr>
          <w:rFonts w:ascii="Verdana" w:hAnsi="Verdana"/>
          <w:i/>
        </w:rPr>
      </w:pPr>
      <w:r w:rsidRPr="00883A6F">
        <w:rPr>
          <w:rFonts w:ascii="Verdana" w:hAnsi="Verdana"/>
          <w:i/>
        </w:rPr>
        <w:t>Cantate popoli gloria all’Altissimo</w:t>
      </w:r>
    </w:p>
    <w:p w14:paraId="2F9A42EA" w14:textId="77777777" w:rsidR="00883A6F" w:rsidRPr="00883A6F" w:rsidRDefault="00883A6F" w:rsidP="00883A6F">
      <w:pPr>
        <w:spacing w:after="0" w:line="240" w:lineRule="auto"/>
        <w:rPr>
          <w:rFonts w:ascii="Verdana" w:hAnsi="Verdana"/>
          <w:i/>
        </w:rPr>
      </w:pPr>
      <w:r w:rsidRPr="00883A6F">
        <w:rPr>
          <w:rFonts w:ascii="Verdana" w:hAnsi="Verdana"/>
          <w:i/>
        </w:rPr>
        <w:t>l’animo aprite a speranza ed amor.</w:t>
      </w:r>
    </w:p>
    <w:p w14:paraId="4C05E0F3" w14:textId="77777777" w:rsidR="00883A6F" w:rsidRPr="00883A6F" w:rsidRDefault="00883A6F" w:rsidP="00883A6F">
      <w:pPr>
        <w:spacing w:after="0" w:line="240" w:lineRule="auto"/>
        <w:rPr>
          <w:rFonts w:ascii="Verdana" w:hAnsi="Verdana"/>
          <w:i/>
        </w:rPr>
      </w:pPr>
      <w:r w:rsidRPr="00883A6F">
        <w:rPr>
          <w:rFonts w:ascii="Verdana" w:hAnsi="Verdana"/>
          <w:i/>
        </w:rPr>
        <w:t>Cantate popoli gloria all’Altissimo</w:t>
      </w:r>
    </w:p>
    <w:p w14:paraId="1893B13B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  <w:i/>
        </w:rPr>
        <w:t>l’animo aprite a speranza ed amor!</w:t>
      </w:r>
    </w:p>
    <w:p w14:paraId="7502EDEF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</w:p>
    <w:p w14:paraId="0C6EF14C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Se l’aura è gelida, se fosco è il ciel,</w:t>
      </w:r>
    </w:p>
    <w:p w14:paraId="172BB3AC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deh, vieni al mio cuor, deh vieni a posar,</w:t>
      </w:r>
    </w:p>
    <w:p w14:paraId="029896C5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 xml:space="preserve">ti </w:t>
      </w:r>
      <w:proofErr w:type="spellStart"/>
      <w:r w:rsidRPr="00883A6F">
        <w:rPr>
          <w:rFonts w:ascii="Verdana" w:hAnsi="Verdana"/>
        </w:rPr>
        <w:t>vò</w:t>
      </w:r>
      <w:proofErr w:type="spellEnd"/>
      <w:r w:rsidRPr="00883A6F">
        <w:rPr>
          <w:rFonts w:ascii="Verdana" w:hAnsi="Verdana"/>
        </w:rPr>
        <w:t xml:space="preserve"> col mio amore riscaldar.</w:t>
      </w:r>
    </w:p>
    <w:p w14:paraId="32DCA968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Se il fieno è rigido, se il vento è crudel,</w:t>
      </w:r>
    </w:p>
    <w:p w14:paraId="565BCA35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un cuore che t’ama voglio a Te dar,</w:t>
      </w:r>
    </w:p>
    <w:p w14:paraId="1A69326A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  <w:r w:rsidRPr="00883A6F">
        <w:rPr>
          <w:rFonts w:ascii="Verdana" w:hAnsi="Verdana"/>
        </w:rPr>
        <w:t>un sen che Te brama, Gesù cullar.</w:t>
      </w:r>
    </w:p>
    <w:p w14:paraId="6182B091" w14:textId="77777777" w:rsidR="00883A6F" w:rsidRPr="00883A6F" w:rsidRDefault="00883A6F" w:rsidP="00883A6F">
      <w:pPr>
        <w:spacing w:after="0" w:line="240" w:lineRule="auto"/>
        <w:rPr>
          <w:rFonts w:ascii="Verdana" w:hAnsi="Verdana"/>
        </w:rPr>
      </w:pPr>
    </w:p>
    <w:sectPr w:rsidR="00883A6F" w:rsidRPr="00883A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6F"/>
    <w:rsid w:val="00883A6F"/>
    <w:rsid w:val="008C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E170"/>
  <w15:chartTrackingRefBased/>
  <w15:docId w15:val="{C3E74203-772B-4E44-B940-B25D5530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3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A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A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A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A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A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A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3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A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A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3A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A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Banca d'Italia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Esterni - Riccardo Roncassaglia</dc:creator>
  <cp:keywords/>
  <dc:description/>
  <cp:lastModifiedBy>Esterni - Riccardo Roncassaglia</cp:lastModifiedBy>
  <cp:revision>1</cp:revision>
  <dcterms:created xsi:type="dcterms:W3CDTF">2025-11-10T14:28:00Z</dcterms:created>
  <dcterms:modified xsi:type="dcterms:W3CDTF">2025-11-10T14:29:00Z</dcterms:modified>
</cp:coreProperties>
</file>